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23" w:rsidRPr="00584D23" w:rsidRDefault="00584D23" w:rsidP="00584D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584D23" w:rsidRPr="00584D23" w:rsidTr="00584D23">
        <w:tc>
          <w:tcPr>
            <w:tcW w:w="0" w:type="auto"/>
            <w:shd w:val="clear" w:color="auto" w:fill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6689"/>
            </w:tblGrid>
            <w:tr w:rsidR="00584D23" w:rsidRPr="00584D23">
              <w:tc>
                <w:tcPr>
                  <w:tcW w:w="3000" w:type="dxa"/>
                  <w:tcBorders>
                    <w:bottom w:val="single" w:sz="6" w:space="0" w:color="EEEEEE"/>
                  </w:tcBorders>
                  <w:shd w:val="clear" w:color="auto" w:fill="D9E0EE"/>
                  <w:tcMar>
                    <w:top w:w="30" w:type="dxa"/>
                    <w:left w:w="0" w:type="dxa"/>
                    <w:bottom w:w="30" w:type="dxa"/>
                    <w:right w:w="150" w:type="dxa"/>
                  </w:tcMar>
                  <w:hideMark/>
                </w:tcPr>
                <w:p w:rsidR="00584D23" w:rsidRPr="00584D23" w:rsidRDefault="00584D23" w:rsidP="00584D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1346E"/>
                      <w:sz w:val="18"/>
                      <w:szCs w:val="18"/>
                    </w:rPr>
                  </w:pPr>
                  <w:r w:rsidRPr="00584D23">
                    <w:rPr>
                      <w:rFonts w:ascii="Sylfaen" w:eastAsia="Times New Roman" w:hAnsi="Sylfaen" w:cs="Sylfaen"/>
                      <w:b/>
                      <w:bCs/>
                      <w:color w:val="21346E"/>
                      <w:sz w:val="18"/>
                      <w:szCs w:val="18"/>
                    </w:rPr>
                    <w:t>Դատական</w:t>
                  </w:r>
                  <w:r w:rsidRPr="00584D23">
                    <w:rPr>
                      <w:rFonts w:ascii="Times New Roman" w:eastAsia="Times New Roman" w:hAnsi="Times New Roman" w:cs="Times New Roman"/>
                      <w:b/>
                      <w:bCs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b/>
                      <w:bCs/>
                      <w:color w:val="21346E"/>
                      <w:sz w:val="18"/>
                      <w:szCs w:val="18"/>
                    </w:rPr>
                    <w:t>ակտի</w:t>
                  </w:r>
                  <w:r w:rsidRPr="00584D23">
                    <w:rPr>
                      <w:rFonts w:ascii="Times New Roman" w:eastAsia="Times New Roman" w:hAnsi="Times New Roman" w:cs="Times New Roman"/>
                      <w:b/>
                      <w:bCs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b/>
                      <w:bCs/>
                      <w:color w:val="21346E"/>
                      <w:sz w:val="18"/>
                      <w:szCs w:val="18"/>
                    </w:rPr>
                    <w:t>բովանդակությունը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b/>
                      <w:bCs/>
                      <w:color w:val="21346E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shd w:val="clear" w:color="auto" w:fill="auto"/>
                  <w:tcMar>
                    <w:top w:w="30" w:type="dxa"/>
                    <w:left w:w="150" w:type="dxa"/>
                    <w:bottom w:w="30" w:type="dxa"/>
                    <w:right w:w="0" w:type="dxa"/>
                  </w:tcMar>
                  <w:hideMark/>
                </w:tcPr>
                <w:p w:rsidR="00584D23" w:rsidRPr="00584D23" w:rsidRDefault="00584D23" w:rsidP="00584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</w:pP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Ճ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Ռ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ՀԱՅԱՍՏԱՆԻ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ՀԱՆՐԱՊԵՏՈՒԹՅԱՆ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 xml:space="preserve">26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ապրիլի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2016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Երևան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ԵՇԴ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-0141/01/15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Երևան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քաղաքի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Շենգավիթ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վարչական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շրջանի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ընդհանուր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իրավասության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ատյանի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հետևյալ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կազմով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նախագահող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Բաղդասարյան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քարտուղար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Մովսեսյան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մասնակցությամբ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`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</w:rPr>
                    <w:t> 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Երևան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քաղաքի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դատախազության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դատախազ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Մանուկյանի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</w:rPr>
                    <w:t> 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տուժողներ՝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Բադալյանի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Այվազյանի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պաշտպան՝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Մանասերյանի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2016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ապրիլի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26-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դռնբաց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նիստում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քննելով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ըստ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մեղադրանքի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</w:rPr>
                    <w:t> 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Վարուժանի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Մամյանի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`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</w:rPr>
                    <w:t> 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ծնված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24.11.1992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Ալավերդի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քաղաքում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հայ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Հայաստանի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Հանրապետության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այսուհետ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/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քաղաքացի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բարձրագույն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կրթությամբ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ամուսնացած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խնամքին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մինչև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տասնչորս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տարեկան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երկու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երեխա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վատառողջ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հայրը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նախկինում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չդատված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աշխատում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 17.09.2015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ձերբակալվել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19.09.2015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քննիչի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միջնորդությունը՝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Մամյանի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նկատմամբ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կալանավորումը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խափանման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միջոց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կիրառելու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վերաբերյալ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մերժվել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ազատ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արձակվել՝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անազատության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մնալով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երկու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ժամանակով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խափանման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միջոց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ընտրվել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ստորագրություն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չհեռանալու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հաշվառված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Ալավերդի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Մարտի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8-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փողոցի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շենքի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14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բնակարան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հասցեում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փաստացի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բնակվում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Երևան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Խորենացի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փողոցի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47/1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շենքի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99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բնակարանում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մեղադրվում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242-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244-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դատավարական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նախապատմությունը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60114914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Երևան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քաղաքի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քննչական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վարչության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ՃՏՀ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բաժնում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ավտովթարի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հետևանքով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Արմեն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Բադալյանին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անզգուշությամբ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մարմնական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վնասվածքներ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պատճառելու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առթիվ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հարուցվել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2015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օգոստոսի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28-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242-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հատկանիշներով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19.09.2015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Վարուժանի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Մամյանին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մեղադրանք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առաջադրվել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242-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244-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նկատմամբ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խափանման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միջոց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կիրառվել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չհեռանալու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ստորագրությունը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20.10.2015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կայացվել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Մամյանի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նկատմամբ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242-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հետապնդում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չիրականացնելու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Սարգսյանի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Հարությունյանի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բողոքի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բացակայության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պատճառաբանությամբ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30.10.2015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եզրակացությամբ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ուղարկվել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lastRenderedPageBreak/>
                    <w:t>Երևան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քաղաքի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Շենգավիթ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վարչական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շրջանի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ընդհանուր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իրավասության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ատյանի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</w:rPr>
                    <w:t> 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Նախաքննության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մարմինը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հիմնավորված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հետևյալը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</w:rPr>
                    <w:t> 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Վարուժանի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Մամյանը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2014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օգոստոսի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18-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15.00-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սահմաններում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Երևան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քաղաքի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Նժդեհի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փողոցում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4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հասցեի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դիմաց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Մերսեդես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34 PM 307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համարանիշի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խախտել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ՃԵԿ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65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Ճանապարհային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երթևեկության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անվտանգության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ապահովման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23-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պահանջները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հետևանքով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ընդհարվել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մայթեզրին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կանգնած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Արմեն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Բադալյանին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պատկանող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Օպել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34 VN 495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համարանիշի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հետևանքով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Օպել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Արմեն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Բադալյանի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ուղևոր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Սարգիս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Այվագյանի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Մերսեդես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ուղևոր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Հարությունյանի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առողջությանն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անզգուշությամբ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պատճառվել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միջին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ծանրության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վնաս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իսկ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Մերսեդես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ուղևոր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Սարգսյանի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առողջությանը՝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ծսնր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վնաս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հետո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Մամյանը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թողել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ճանապարհատրանսպորտային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պատահարի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վայրը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հեռացել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Մերսեդես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ներկայացել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Սարգսյանը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□: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Նախաքննության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մարմինը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վերոհիշյալ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արարքների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կատարման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Վարուժանի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Մամյանին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մեղադրանքներ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առաջադրել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242-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244-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Համաձայն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եզրակացության՝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Առաջադրված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մեղադրանքի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շուրջ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Վարուժանի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Մամյանը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դիրքորոշում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հայտնել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հարցաքննվելիս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հայտնել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2014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օգոստոսի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18-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15.00-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սահմաններում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վստահված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Մերսեդես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34 PM 307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համարանիշի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Երևան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քաղաքի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Արցախի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փողոցից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Նժդեհի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փողոցով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Արշակունյաց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պողոտայի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ուղղությամբ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ուղեմասի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գոտով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շուրջ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70-80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արագությամբ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պահին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արագությունը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գնալով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ավելացրել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իսկ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առջևից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մոտ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25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մետր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հեռավորության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վրա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ընթացել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տաքսի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բջջային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հեռախոսի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կապված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ուշադրությունը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շեղվել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ընթացքի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ուղղությունից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ուշադրությունն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ուղղել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եթրևեկությանը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հասկացել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բախվել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առջևից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ընթացող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տաքսի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Կտրուկ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մանևրել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գոտուց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արգելակելու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մուտք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գոտի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ընդհարվել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փողոցի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աջակողմյան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հատվածում՝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մայթեզրի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մոտ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կանգնած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Օպել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հետևանքով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շպրտվել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մայթ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իսկ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որոշակի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տարածություն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անցնելով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բարձրացել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մայթ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բախվել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ծառին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Վթարից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հետո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իջել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ուղևորների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գնացել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հարակից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շենքի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Այնուհետև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կողմից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ուղևոր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Սարգսյանի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պայմանավորվել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որպեսզի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վերջինս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ներկայանա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վերցրել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դրա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փաստացի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սեփականատեր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57-58, 131, 191-192,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 10, 54-55/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Մամյանին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առաջադրված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մեղադրանքները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հիմնավորված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Տուժող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Արմեն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Բադալյանի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ցուցմունքներով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2014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օգոստոսի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18-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14:30-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սահմաններում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անձնական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օգտագործման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Օպել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34 VN 495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համարանիշի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lastRenderedPageBreak/>
                    <w:t>կանգնեցրել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Նժդեհի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փողոցում՝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44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հասցեի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առջև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Արշակունյաց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պողոտա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տանող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ուղեմասի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ճամփեզրին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մեջ՝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կողքին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նստած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Սարգիս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Այվազյանը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Կանգնելուց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մոտ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2-3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րոպե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զգացել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հետնամասից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շպրտվել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մայթի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վրա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Վթարի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հետևանքով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Այվազյանը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ստացել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մարմնական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վնասվածքներ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տեղափոխվել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էրեբունի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բժշկական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կենտրոն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65-66, 74-75, 110, 144-146,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 29, 198/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Տուժող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Սարգիս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Արկադիի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Այվազյանի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ցուցմունքներով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2014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օգոստոսի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18-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14:30-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սահմաններում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Արմեն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Բադալյանի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գտնվել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պատկանող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Օպել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կայանված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Երևան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քաղաքի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Նժդեհի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փողոցից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Արշակունյաց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պողոտա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տանող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ուղեմասի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ճամփեզրին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պահին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լսել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արգելակման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ձայն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հետնամասին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ուժեղ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զգացել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Վթարի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հետևանքով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ստացել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մարմնական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վնասվածքներ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գտնվել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վիճակում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72-73, 76, 147-148, 252,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 199/: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Սերգեյի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Սարգսյանի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ցուցմունքերով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2014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օգոստոսի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18-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առավոտյան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հորից՝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Գաալուստ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վերցրել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անձնական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օգտագործման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Մերսեդես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34 PM 307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համարանիշի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ընկերների՝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Հարությունյանի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Վարդան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Հարությունյանի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Մամյանի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Երևան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քաղաքի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Շրջանային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կոչվող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հատվածի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ուղղությամբ՝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ընկերուհուն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տեսնելու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Այնուհետև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բոլորով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վերադարձել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տան՝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Օդեսայի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փողոցի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ուղղությամբ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Հասնելով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Սասունցի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Դավթի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արձանի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մոտ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գարեջուր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գտագործած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ընկերներից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Մամյանը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խնդրել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նստել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ղեկին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իսկ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հետևի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նստատեղին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հետո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Մամյանը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Նժդեհի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փողոցով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մոտ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80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արագությամբ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երկրորդ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երթևեկելի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գոտով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Հասնելով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ինչ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հատվածի՝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զգացել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Մամյանը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կտրուկ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մանևրել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ընդհարվել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ծառին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Հարվածից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հետո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իջել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մեքենայից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ինչ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մեկից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տեղեկացել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նախքան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ծառին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ընդհարվելը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ընդհարվել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մայթեզրին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կանգնած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Օպել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հետո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գնացել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հարակից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շենքի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որտեղ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պայմանավորվել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ներկայանա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</w:rPr>
                    <w:t> 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Ավելի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ուշ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պայմանավորվածության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համաձայն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Մերսեդես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ներկայացել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ոչ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Մամյանը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ցանկացել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տեղեկանա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Մամյանին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55-56, 141-142, 194-195,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 188/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Վարդան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Ստեփանի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Հարությունյանի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ցուցմունքներով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2014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օգոստոսի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18-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12:00-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սահամաններում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Սարգսյանը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պատկանող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Մերսեդես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մոտեցել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որտեղ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Հարությունյանը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Մամյանը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նստել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Սարգսյանը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Երևան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քաղաքի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Շրջանային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կոչվող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հատվածի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ուղղությամբ՝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ընկերուհուն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տեսնելու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Այնուհետև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բոլորով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վերադարձել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թաղամաս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Սարգսյանի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վրայից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խմիչքի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եկել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Մամյանը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խնդրել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Սասունցի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Դավթի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արձանի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մոտից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Մամյանը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նստել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ղեկին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Այնուհետև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Նժդեհի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փողոցով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մոտ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70-80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արագությամբ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Ընթացքի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ժամանակ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զգացել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կտրուկ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մանևրում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հետո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փոքր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ինչ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գնացել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բախվել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ծառին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կանգնել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հետո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գնացել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հարակից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շենքի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որտեղ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պայմանավորվել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կներկայանա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Սարգսյանը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որպեսզի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չտեղեկանա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Սարգսյանը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Սամյանին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lastRenderedPageBreak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 59-60, 135/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Արտաշեսի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Հարությունյանի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ցուցմունքներով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2014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օգոստոսի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18-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12:00-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սահամաններում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Սարգսյանը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պատկանող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Մերսեդես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գնացել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որտեղից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Վարդան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Հարությունյանը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Մամյանը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գնացել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Երևան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քաղաքի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Շրջանային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կոչվող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հատվածի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ուղղությամբ՝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Սարգսյանի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ընկերուհուն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տեսնելու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Այնուհետև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բոլորով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վերադարձել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Սարգսյանի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վրայից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խմիչքի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եկել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Մամյանը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խնդրել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Սասունցի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Դավթի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արձանի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մոտից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Մամյանը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նստել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ղեկին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Դրանից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հետո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արթնացել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ուժեղ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հարվածից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բախվել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ծառին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հետո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գնացել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հարակից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շենքի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որտեղ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պայմանավորվել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ներկայանա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Սարգսյանը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որպեսզի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չտեղեկանա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Սարգսյանը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վսւոմեքենան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Մամյանին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61-62, 133,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 189/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ցուցմունքներով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2014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օգոստոսի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18-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12:00-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սահամաններում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որդու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Սարգսյանը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եկել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խնդրել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որպեսզի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տրամադրի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անձնական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օգտագործման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Մերսեդես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ավտոմեքենան՝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ընկերուհու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մոտ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գնալու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մերժել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տրամադրել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Սարգսյանին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վերջինս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զանզահարել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հայտնել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վթարի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ենթարկվել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Նժդեհի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փողոցում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գնացել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վթարի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վայր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որտեղ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Սարգսյանն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հայտնել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երթևեկության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ժամանակ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վազանցի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դուրս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եկել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կողմից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ընդհարվել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մայթեզրին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կայանված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Օպել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Վթարից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հետո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պարզվել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վթարի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պահին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ոչ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Սարգսյանր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Մամյանը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Սարգսյանը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հայտնել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ցանկացել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իմանա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Մամյանին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պատճառով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հայտնել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վթարի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պահին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 70-71, 81-82, 108-109/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Սուսաննա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Հմայակի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Այվազյանի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ցուցմունքով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2014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օգոստոսի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18-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14.30-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15.00-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ժամանակահատվածում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գտնվել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Երևան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քաղաքի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Նժդեհ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փողոցի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44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հասցեի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դիմաց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ինչպես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անծանոթ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Մերսեդես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արագությամբ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հարվածում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մայթեզրի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կողքին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կանգնած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տղայի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ընկերոջ՝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Արմեն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Բադալյանի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Օպել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հետևանքով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Օպել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շպրտվել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մայթի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վրա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իսկ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Մերսեդեսը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ինքնաբերաբար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շարժվելով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նույնպես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բարձրացել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մայթին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որոշակի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տարածություն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անցնելով՝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ընդհարվել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ծառին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կանգնել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 77-78/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Դատաբժշկական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փորձաքննության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1395/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եզրակացությամբ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համաձայն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Արմեն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Բադալյանի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ստացած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մարմնական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վնասվածքները՝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ձախից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կոպերի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քթի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ծնկահոդի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ձախ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սրունքի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շրջանի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քերծվածքների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թոքերի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սալջարդի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ձախ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անրակի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կոտրվածքների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ձևով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պատճառված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բութ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առարկաների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ազդեցությամբ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հնարավոր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հանգամանքներում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ժամանակին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հանգամանքներում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պատճառվել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առողջությանը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միջին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ծանրության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վնաս՝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առողջության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տևական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քայքայումով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 53-54/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Լրացուցիչ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դատաբժշկական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փորձաքննության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14-3558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եզրակացությամբ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համաձայն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Սարգիս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Այվազյանի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մոտ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մարմնական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վնասվածքներ՝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քթի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մեջքի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շրջանի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սալջարդ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քթոսկերեի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բազմաբեկորային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տեղաշարժված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կոտրվածքի՝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շրջակա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փափուկ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հյուսվածքների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արնազեղման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ձևով՝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քթային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շնչառության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երկկողմանի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խանգարումով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որոնք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պատճառվել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բութ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կոշտ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առարկայի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գործիքի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ներգործությամբ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վնասող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ուժը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lastRenderedPageBreak/>
                    <w:t>տեղակայվել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քթի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մեջքի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շրջանում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հնարավոր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ժամկետում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հանգամանքներում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որոնք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Այվազյանի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առողջությանը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պատճառել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միջին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ծանրության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վնաս՝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ընդհանուր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աշխատունակության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1/3-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պակաս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զգալի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կայուն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կորստի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հատկանիշով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 235-237/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Դատաավտոտեխնիկական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փորձաքննության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53021408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եզրակացությամբ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համաձայն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փորձաքննությանը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տրամադրված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վիճակում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Մերսեդես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34 PM 307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համարանիշի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Օպել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34 VN 495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համարանիշի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կառավարելիությունը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ընթացքի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կայունությունն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ապահովող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համակարգերի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ագրեգատների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դետալների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մասնավորապես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ղեկային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կառավարման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բանվորական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արգելակային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համակարգերի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ինչպես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ընթացային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այնպիսի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անսարքություններ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որոնք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գոյություն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ունեցած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լինեին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մինչև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տվյալ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պատահարը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առաջացած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լինեին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կառավարելիության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կորստի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տվյալ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ընդհարման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աջացումը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չհայտնաբերվեցին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Իսկ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դեֆորմացիաները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վնասվածքները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ելնելով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դրանց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բնույթից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տվյալ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պատահարի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պարագաներում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ընդհարման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ժամանակ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վրա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այնպիսի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հարվածային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ուժերի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ներգործության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արդյունքում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որպիսիք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նորմալ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շահագործական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պայմաններում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առաջանում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Ղեկային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կառավարման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համակարգերի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կախոցների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դետալների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հետազոտությամբ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հոգնածային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քայքայման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հետքեր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չհայտնաբերվեցին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 12-14/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Դատաավտոտեխնիկական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փորձաքննության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18591508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եզրակացությամբ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համաձայն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Մերսեդես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34 PM 307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համարանիշի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վարորդը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իրականացնելով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ոչ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պատշաճ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վտանգավոր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կառավարում՝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երթևեկության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ժամանակ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չհետևելով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ճանապարհատրանսպորտային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իրադրությանը՝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ուշադրությունը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շեղելով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երթևեկությունից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արդյունքում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առջևից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ընթացող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ընդհարումից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խուսափելու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նպատակով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կտրուկ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մանևրել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գոտուց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արգելակելու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մուտք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գոտի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որտեղ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ընդհարվել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փողոցի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աջակողմյան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հատվածում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մայթեզրի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մոտ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կանգնած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Օպել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34 VN 495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համարանիշի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հետևանքով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շպրտվել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մայթ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իսկ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որոշակի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տարածություն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անցնելով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բարձրացել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մայթ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բախվել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ծառին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տեխնիկական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տեսակետից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թույլ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Ճանապարհային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երթևեկության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անվտանգության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ապահովման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23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պահանջին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հակասող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գործողություն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դրանով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իսկ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պայմանավորել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տվյալ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պատահարի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առաջացումն՝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զրկելով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կանխելու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տեխնիկական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հնարավորությունից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Մերսեդես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34 PM 307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համարանիշի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վարորդի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գործողությունը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տվյալ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պայմանների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սահմանված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թույլատրելի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առավելագույնը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գերազանցող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արագությամբ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առումով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հակասել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ՃԵԿ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65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պահանջին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Օպել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34 VN 495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համարանիշի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վարորդի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կողմից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թույլ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տրված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այնպիսի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գործողություններ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որպիսիք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տեխնիկական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տեսակետից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հակասեին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ՃԵԿ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պահանջներին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պայմանավորած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լինեին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տվյալ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պատահարի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առաջացումը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ինչպես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պատահարը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կանխելու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տեխնիկական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հնարավորություններ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դիտվում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 47-50/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Ճանապարհատրանսպորտային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վայրի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զննության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արձանագրությամբ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համաձայն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տեղի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ունեցել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Երևան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քաղաքի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Գարեգին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Նժդեհի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փողոցի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44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հասցեի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դիմաց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որտեղ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ճանապարհի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երթևեկելի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ծածկույթր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ասֆալտապատ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գծանշումներ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մայթեր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Մայթի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լայնությունը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6,20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մետր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ճանապարհի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երթևեկելի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լայնությունը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20,5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մետր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վայրում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ճանապարհային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նշաններ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զտվում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բնակավայրում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վայրում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յուղի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Մերսեդես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հետնամասում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9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մետր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երկարությամբ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lastRenderedPageBreak/>
                    <w:t>ավտոմեքենայի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դիմաց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յուղի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7X40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չափի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իսկ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Օպել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հետնամասում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յուղի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10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մետր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չափի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Օպել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հետնամասում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կոտրված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ապակու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կտորներ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1X2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չափերի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իսկ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ձախակողմյան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հատվածում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մետր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հեռավորության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վրա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հետևի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պաշտպանիչ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վահանակը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պետհամարանիշը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ինչպես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կոտրված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պլաստմասի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կտորներ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ստանալուց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հետո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Օպել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բախվել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ծառին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հետևանքով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ծառը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կոտրվել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իսկ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Մերսեդես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հարվածել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ծառին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հետո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կանգնել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մայթեզրին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քսվածքի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1,5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չափսերի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 5-10/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Տրանսպորտային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միջոցների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զննության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արձանագրություններով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համաձայն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Մերսեդես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34 PM 307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համարանիշի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առջևի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հատվածը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վնասված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իսկ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Օպել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34 VN 495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համարանիշի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դեֆորմացված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ամբողջությամբ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 13-16/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Իրեղեն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ճանաչելու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համաձայն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Մերսեդես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34 M 307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համարանիշի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Օպել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34 VN 495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հւսմարանիշի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ճանաչվել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իրեղեն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հանձնվել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ոստիկանության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ճանապարհային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ոստիկանությանը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 191/□: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Դատաքննությամբ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հետազոտված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Վարուժանի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Մամյանն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առաջադրված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մեղադրանքների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վերաբերյալ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դիրքորոշում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չհայտնեց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ցուցմունք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տվեց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2014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օգոստոսի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18-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օրվա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ընկերները՝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Վարդանը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ընկերներից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մեկի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պատկանող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Մերսեդես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եկել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բակ՝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Տիգրան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փողոց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որտեղից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ուղևորվել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Աբովյան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փողոց՝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ընկերուհուն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տեսնելու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վերադարձի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ճանապարհին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նկատելով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ընկերը՝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խմած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Տիգրան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փողոցում՝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կայարանի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մոտ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նստել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ղեկին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նստել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կողքին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Վահեն՝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հետևում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Վարդանը՝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60-70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արագությամբ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ուղևորվել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Նժդեհի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փողոցի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ուղղությամբ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ուշադրությունը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շեղվել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վթարի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ենթարկվել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բախվել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մայթեզրին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կայանված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մեքենային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շոկային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վիճակ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ստեղծվել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իմացել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դիմացի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Օգնել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մեքենայից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դուրս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ընկերներին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գնացել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լվացվել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վերադարձել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վթարի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վայր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տուժողներից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մեկը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մոտեցել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հարցրել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ղեկին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ժամանակ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հասկացել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դիմացի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Պատասխանել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ղեկին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Վթարի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վայրում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մարդիկ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հավաքվել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շտապօգնություն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կանչել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Այնուհետև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ընկերներին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տուժողներին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տեղափոխել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հիվանդանոց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</w:rPr>
                    <w:t> 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վստահված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ընտանեկան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խնդիրներ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ունեցել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որևէ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լուրջ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ասել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կներկայանա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համաձայնվել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Հետագայում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լուրջ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խնդիրներ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վնասվածքներ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կոտրվածքներ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/,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գնացել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ոստիկանության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համապատասխան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բաժին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հայտնել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ղեկին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որպեսզի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մեղավորությամբ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ուրիշը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չտուժի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</w:rPr>
                    <w:t> 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Հայտնեց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վայրը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լքել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տուժողներին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հարցրել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ինչով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օգտակար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լինել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Նշեց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խնդրանքով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հանդիպել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տուժողների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նրանք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տարբեր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պահանջներ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ներկայացրել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պատճառված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վնասների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կապված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սակայն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ընդհանուր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համաձայնության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եկել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</w:rPr>
                    <w:t> 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նիստի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արձանագրություն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Տուժող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Արմեն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Բադալյանը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ցուցմունք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տվեց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2014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օգոստոսի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18-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14:30-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սահմաններում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ընկերոջ՝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տուժող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Սարգիս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Այվազյանի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գտնվել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պատկանող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Օպել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lastRenderedPageBreak/>
                    <w:t>ավտոմեքենայում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կայանված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վերջինիս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տանից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100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մետր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հեռավորության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վրա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Սպասել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մորն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երեխային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պահին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ճռռոց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լսել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հիշում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ինչպես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դուրս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մեքենայից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Ուշքի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եկել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ինչ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կնոջ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ապտակներից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Հայտնեց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մարդիկ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հավաքվել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տարեց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ասել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տղան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Այնուհետև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շտապօգնության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մեքենայով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տեղափոխել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Էրեբունի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հիվանդանոց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որտեղ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երկու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հոգի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դեմքերը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տեսել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սակայն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հարցրել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հերոսը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դու՞ք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□,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էդպես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քշու՞մ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տեղափոխել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վերակենդանացման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բաժանմունք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Հաջորդ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տեղափոխել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պալատ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մոտ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եկել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քննիչը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հարցրել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բողոք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ոչ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ասել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լավ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նրանք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նորմալ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մարդիկ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կարգին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տղերք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քո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հարցերը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նորմալ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ձևով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կլուծեն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բողոք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ներկայացրու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ասել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կենդանի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մնացել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բողոք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ներկայացնի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Հաջորդ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քննիչի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այցելել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ասել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բողոք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չներկայացնի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տղան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ռեժիմի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դատապարտյալ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մնացել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երկու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տարի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ազատվի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ավելնորդ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բարդություններից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քաշքշուքներից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խուսափելու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խնդրել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վարորդը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նորմալ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ձևով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բոլոր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հարցերը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կլուծի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Տուժողն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ասել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անհրաժեշտ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վիրահատության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գումարը՝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2000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դոլարի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չափով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արժեքը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Համաձայնության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եկել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տալու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4000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դոլար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արժողության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մեքենա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2000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դոլար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գումար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5-6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դուրս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գրվեր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հիվանդանոցից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200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դոլարի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չափով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գումար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անհրաժեշտ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մուծումներ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կատարելու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կապակցությամբ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զանգահարել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խնդրել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պայմանավորված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գումարից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նախապես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200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դոլար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գումար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սակայն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մերժել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պատասխանելով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լինի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քեզ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չունեմ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տալու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ԱՊՊԱ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ինչ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կտա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ասել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պայմանավորվածությունը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ուժի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կբողոքի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</w:rPr>
                    <w:t> 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Հաջորդ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տուժող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Բադալյանը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գնացել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քննիչի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մոտ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ասել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բողոքում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հայտնել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տղան՝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ղեկին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իսկ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մեքենայում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չորս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տեղեկացրել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Ասել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դիմապակու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վրա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գլխի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մատնահետքեր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սակայն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քննիչն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ուշադրություն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դարձրել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Ավելացրեց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մոտ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հիվանդանոց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եկել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ըստ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երևույթին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հայրը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ենթադրությունն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/: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ներկայացրել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անձը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որդու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ընկերոջ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հայրն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որդին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լինի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ղեկին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անձը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տեսնելով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վիճակը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ըստ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երևույթին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համաձայնվել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որդին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լինի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ղեկին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Դրանից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հետո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վարորդը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փոխվել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դարձել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Ըստ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երևույթին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խմած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ապաքիվել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վարորդը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նորից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դարձել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Քննիչը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հայտնել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մոտ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գնացել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լացուկոծով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խնդրել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աղաչել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ասել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ղեկին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պահանջում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պատճառված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վնասը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նիստի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արձանագրություն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Տուժող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Սարգիս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Արկադիի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Այվազյանը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ցուցմունք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տվեց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2014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օգոստոսի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18-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Արմեն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Բադալյանը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13:00-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սահմաններում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գնացել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իսկ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Օպել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թողել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մոտակայքում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գտնվող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ավտոլվացման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Այնուհետև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վերցրել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կանգնել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Նժդեհի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44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շենքի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դիմացի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մայթեզրին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սպասել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մորը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երեխային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Րոպեներ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ուժեղ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արգելակման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ձայն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լսել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հիշում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ինչպես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մեքենայից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Հետո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աչքերը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կորած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հասկացել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ավտովթար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տեղի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ունեցել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Ընկերոջը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տեսելէ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տակ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Փնտրել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հարվածել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Ծառի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տակ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Մերսեդես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դռները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վիճակում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սրահում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Հավաքվածներից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հարցրել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ովքեր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տեղեկացել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գնացել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Նժդեհի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44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շենքի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դիմացի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Գնացել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հետևից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ճանապարհին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հանդիպել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երտասարդի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քթից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բերանից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արյուն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հոսել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հարցրել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արդյոք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վթարի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կապ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վերջինս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պատասխանել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կապ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lastRenderedPageBreak/>
                    <w:t>սակայն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միամիտ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Այնուհետև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շտապօգնության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մեքենայով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Արմեն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Բադալյանին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տեղափոխել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հիվանդանոց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բուժօգնություն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ստանալուց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հետո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գնացել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վթարի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վայր՝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տուգանային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հրապարակ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տեղափոխելու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Վերակենդանացման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բաժանմունքի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մոտ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մոտեցել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Ավետիսյանը՝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Մերսեդես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ծանոթացել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խոստացել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հիվանդանոցի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ծախսերը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հոգալ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Փոխանակվել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հեռախոսահամարներով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հեռախոսահամարը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վթարի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ժամանակ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կորցրել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հեռախոսը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հետո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հանդիպել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ասել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ղեկին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որդին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ռեժիմի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կալանավոր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ինչպես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բողոք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չլինի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ասել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եթե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պատճառված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վնասը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հատուցի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բողոք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ներկայացնի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միևնույն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վարորդը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Այնուհետև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քննիչ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Գրիգորյանը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հանդիպել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Էրեբունի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հիվանդանոցի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բակում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գտնվող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սրճարաններից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մեկում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Պայմանավորվածության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համաձայն՝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ավտովթարի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կապված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որևէ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բողոք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չունի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բողոքում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խոստումները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կատարել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Միաժամանակ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հայտնեց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լրիվ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անմեղ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նստած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աթոռին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որևէ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բողոք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չունի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բողոքում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տղայի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Պնդեց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վարորդը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տղան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Համոզված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ասում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անձամբ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լսել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շրջապատի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մարդկանցից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Միաժամանակ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նշեց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Վարդաշեն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քրեակատարողական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հիմնարկից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եկել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բողոքում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դիմումներ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ներկայացրել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տարբեր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ատյանների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տեղյակ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Հատուկ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քննչական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ծառայությունում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հարուցված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</w:rPr>
                    <w:t> 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նիստի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արձանագրություն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Սերգեյի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Սարգսյանը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ցուցմունք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տվեց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2014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օգոստոսի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18-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անհրաժեշտ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ընկերոջ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հորից՝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վերցրել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Մերսեդես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ընկերների՝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Վարդանի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ուղևորվել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քաղաք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Ետդարձի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ճանապարհին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Տաշիր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առևտրի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կենտրոնի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մոտից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վերցրել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շիշ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գարեջուր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խմել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նկատելով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խմած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խնդրել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ղեկին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նստի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նստել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դիմացի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ուղևորի՝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հետնամասում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ղեկին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նստել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60-70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արագությամբ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մոտ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երկու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կիլոմետր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անցնելուց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հետո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վթարը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տեղի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ունեցել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խնդրել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պայմանավորվել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հայտնել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ղեկին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Այնուհետև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շտապօգնության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մեքենայով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տեղափոխել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հիվանդանոց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հետո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իմացել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Օպել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վնասվածքներ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ունեցող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Պնդեց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խնդրանքով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ընկերներն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ասել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ղեկին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դտական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նիստի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արձանագրություն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Վարդան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Ստեփանի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Հարությունյանը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ցուցմունք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տվեց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25014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օգոստոսի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18-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ընկերը՝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հորեղբոր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որդին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գնացել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Գալուստենց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վերցրել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նրանից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ուղևորվել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կենտրոն՝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ընկերուհուն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հանդիպելու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Ետդարձի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ճանապարհին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վերցրել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խմած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առաջարկել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նստի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ղեկին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համաձայնվել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Վթարի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պահը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հիշում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վթարից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հետո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իջել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մեքենայից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մոտեցել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մյուս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վթարված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մեքենային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խոսել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տուժողներից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մեկի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Այնուհետև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գնացել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հիվանդանոց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վնասվածք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ստացել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ձեռքն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վնասվել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Գևորգի՝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ոտքը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Շտապօգնության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մեքենաներով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տուժողներին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ընկերներին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տեղափոխել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հիվանդանոց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</w:rPr>
                    <w:t> 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նիստի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արձանագրություն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Արտաշեսի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Հարությունյանը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ցուցմունք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տվեց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պնդում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նախաքննական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ցուցմունքները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հայտնեց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2014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օգոստոսի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18-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Վարդանը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գնացել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ընկերոջ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հորից՝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lastRenderedPageBreak/>
                    <w:t>Ավետիսյանից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վերցրել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վերջինիս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պատկանող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Մերսեդես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ուղևորվել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քաղաք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ընկերուհուն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հանդիպելու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նպատակով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Ետդարձի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ճանապարհին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վթար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տեղի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ունեցել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նստած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վարորդի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կողքին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վթարի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ժամանակ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ղեկին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հիշում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հետնամասում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հատվածում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նստած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կապված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մանրամասներ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հիշում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</w:rPr>
                    <w:t> 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նիստի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արձանագրություն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ցուցմունք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տվեց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2014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օգոստոսի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18-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ընկերոջ՝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Սերգեյի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որդին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Սարգսյանը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եկել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խնդրել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մեքենան՝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ըկերուհուն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հանդիպելու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Բանալիները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Հետո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զանգահարել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ասել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վթար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տեղի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ունեցել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Նժդեհի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փողոցի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վրա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Գնացել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վայր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տեսել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մեքենաները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Իմացել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ղեկին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Այնուհետև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քննչական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գործողությունների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ժամանակ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տեղեկացել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ղեկին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այդպես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ասել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վստահված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վախեցել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ասել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ճշմարտությունը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հոր՝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Սերգեյ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Սարգսյանի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գնացել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հիվանդանոց՝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այցելել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տուժող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Արմեն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Բադալյանին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հարցրել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ինչ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լավ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լինի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տուժողների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Սակայն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այդպես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համաձայնության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եկել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նիստի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արձանագրություն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Սուսաննա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Հմայակի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Այվազյանը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ցուցմունք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տվեց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հանդիսանում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տուժող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Սարգիս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Այվազյանի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մայրը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 2014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օգոստոս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կոնկրետ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հիշում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Նժդեհ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փողոցի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44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հասցեի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դիմաց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թոռնիկի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փորձել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փողոցը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ականատես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ինչպես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մեքենա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շատ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բարձր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արագությամբ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աղմուկով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արգելակել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հարվածել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որդու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ընկերոջ՝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տուժող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Բադալյանի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հետնամասին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այնուհետև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բարձրացել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մայթեզրին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հարվածել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ծառին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կանգ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շոկի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օգնություն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խնդրել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մոտեցել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հարվածող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մեքենային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Տեսել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տղայի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վարորդի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կողմից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փորձել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դուրս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բայց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վայրում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տեսել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Հավաքվածներն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ասել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հինգ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հոգի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մեքենայում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փախել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Արմենին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որդուն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տեղափոխել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հիվանդանոց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Այնուհետև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զանգել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վարորդի՝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հայրը՝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գնացել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հիվանդանոց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հադիպել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որդուն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խնդրել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չբողոքել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ասել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կվերականգնի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Արմենի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գումարն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հեռախոսն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Արմենը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Սարգիսը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զիջել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բողոքում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որդին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ռեժիմով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կալանք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Վարդաշենում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պահից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սկսած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վերջինս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անհետացել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հասկացել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խաբվել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նիստի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արձանագրություն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Մեղադրողի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միջնորդությամբ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հարցաքննված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Սերգեյ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Սարգսյանը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ցուցմունք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տվեց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հանդիսանում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Սարգսյանի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հայրը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գտնվել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զանգահարել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եղբոր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որդին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հայտնել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վթար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տեղի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ունեցել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որդուն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տեղափոխել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Էրեբունի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հիվանդանոց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անմիջապես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գնացել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հիվանդանոց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տեսել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որդուն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ընկերներին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Որդու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թևն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կոտրված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այնուհետև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վիրահատելու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տեղափոխել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Մասիվի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հիվանդանոց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Իմացել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վթարի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ենթարկվել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ընկերոջ՝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մեքենայով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ղեկին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որդին՝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Սարգսյանը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Հիվանդանոցում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այցելել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տուժող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Արմեն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Բադալյանին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զրուցել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ԱՊՊԱ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□-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վիրահատության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ծախսերի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վերաբերյալ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</w:rPr>
                    <w:t> 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ամիս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հետո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պարզվել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ղեկին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Նարեկը՝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որդու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Սկզբում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որդին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ասել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վարորդը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խնդրել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ցանկացել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իմանար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ուրիշին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</w:rPr>
                    <w:t> 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նիստի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արձանագրություն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իրավական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վերլուծությունները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lastRenderedPageBreak/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Սահմանադրության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համաձայն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`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</w:rPr>
                    <w:t> 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 xml:space="preserve">□(…)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Մեղադրյալը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պարտավոր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անմեղությունը։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Չփարատված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կասկածները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մեկնաբանվում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հօգուտ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մեղադրյալի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□</w:t>
                  </w:r>
                  <w:r w:rsidRPr="00584D23">
                    <w:rPr>
                      <w:rFonts w:ascii="Tahoma" w:eastAsia="Times New Roman" w:hAnsi="Tahoma" w:cs="Tahoma"/>
                      <w:color w:val="21346E"/>
                      <w:sz w:val="18"/>
                      <w:szCs w:val="18"/>
                    </w:rPr>
                    <w:t>։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համաձայն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`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պատասխանատվության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միակ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հանցանք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այսինքն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այնպիսի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արարք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կատարելն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պարունակում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օրենքով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նախատեսված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հանցակազմի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բոլոր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հատկանիշները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□</w:t>
                  </w:r>
                  <w:r w:rsidRPr="00584D23">
                    <w:rPr>
                      <w:rFonts w:ascii="Tahoma" w:eastAsia="Times New Roman" w:hAnsi="Tahoma" w:cs="Tahoma"/>
                      <w:color w:val="21346E"/>
                      <w:sz w:val="18"/>
                      <w:szCs w:val="18"/>
                    </w:rPr>
                    <w:t>։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5-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համաձայն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`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 xml:space="preserve">□1.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Արարքի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հանցավորությունը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դրա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պատժելիությունը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քրեաիրավական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հետևանքները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որոշվում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օրենքով</w:t>
                  </w:r>
                  <w:r w:rsidRPr="00584D23">
                    <w:rPr>
                      <w:rFonts w:ascii="Tahoma" w:eastAsia="Times New Roman" w:hAnsi="Tahoma" w:cs="Tahoma"/>
                      <w:color w:val="21346E"/>
                      <w:sz w:val="18"/>
                      <w:szCs w:val="18"/>
                    </w:rPr>
                    <w:t>։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 xml:space="preserve">2.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օրենքն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անալոգիայով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կիրառելն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արգելվում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□</w:t>
                  </w:r>
                  <w:r w:rsidRPr="00584D23">
                    <w:rPr>
                      <w:rFonts w:ascii="Tahoma" w:eastAsia="Times New Roman" w:hAnsi="Tahoma" w:cs="Tahoma"/>
                      <w:color w:val="21346E"/>
                      <w:sz w:val="18"/>
                      <w:szCs w:val="18"/>
                    </w:rPr>
                    <w:t>։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դատավարության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18-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համաձայն՝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</w:rPr>
                    <w:t> 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 xml:space="preserve">□(…) 2.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Կասկածյալը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մեղադրյալը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պարտավոր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անմեղությունը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անմեղության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ապացուցման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պարտականությունը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դրվել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պաշտպանության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կողմի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վրա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Մեղադրանքի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ապացուցման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կասկածյալին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մեղադրյալին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պաշտպանություն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բերված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փաստարկների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հերքման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պարտականությունը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մեղադրանքի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կողմը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 xml:space="preserve">3.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Հանցանք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անձի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մեղավորության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հետևությունը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հիմնվել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ենթադրությունների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վրա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հաստատվի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վերաբերող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փոխկապակցված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հավաստի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բավարար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ամբողջությամբ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 xml:space="preserve">4.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Մեղադրանքն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ապացուցված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լինելու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վերաբերյալ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բոլոր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կասկածները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որոնք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փարատվել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սույն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դրույթներին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համապատասխան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պատշաճ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իրավական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ընթացակարգի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շրջանակներում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մեկնաբանվում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հօգուտ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մեղադրյալի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կասկածյալի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(…)□: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դատավարության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25-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համաձայն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`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Դատավորը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ինչպես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հետաքննության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մարմինը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քննիչը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դատախազը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գնահատում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ներքին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համոզմամբ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□: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դատավարության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35-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համաձայն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`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հետապնդումը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ենթակա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դադարեցման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իսկ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վարույթը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ենթակա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կարճման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կատարված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հանցագործությանը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կասկածյալի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մեղադրյալի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մասնակցությունն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ապացուցված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չլինելու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արդյունքում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եթե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սպառված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ապացույցներ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ձեռք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բերելու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բոլոր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հնարավորությունները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:□: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դատավարության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107-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համաձայն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`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վրա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հաստատվում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`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 xml:space="preserve">1)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հանգամանքները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(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կատարման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ժամանակը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տեղը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եղանակը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այլն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).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 xml:space="preserve">2)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կասկածյալի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մեղադրյալի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առնչությունը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 xml:space="preserve">3)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հանցագործության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օրենքով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նախատեսված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հատկանիշները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 xml:space="preserve">4)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անձի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մեղավորությունը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օրենքով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չթույլատրված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արարքը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կատարելու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 xml:space="preserve">5)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օրենքով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նախատեսված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պատասխանատվությունը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մեղմացնող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խստացնող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հանգամանքները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 xml:space="preserve">6)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հանգամանքները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որոնցով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դատավարության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մասնակիցը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դատավարությանը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մասնակցող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անձը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հիմնավորում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պահանջները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եթե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նախատեսված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օրենքով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□: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դատավարության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365-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համաձայն՝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դատավճիռը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հիմնված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լինել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ենթադրությունների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վրա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կայացվում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հանցանքը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կատարելու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մեղավորությունն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ապացուցված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ընթացքում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Հանցանքը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կատարելու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մեղավորությունը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ապացուցված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եթե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ղեկավարվելով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անմեղության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կանխավարկածով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հիմնվելով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պատշաճ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իրավական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ընթացակարգի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շրջանակներում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ընթացքում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հանգամանքների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հետազոտման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արդյունքների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վրա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դատաքննության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ժամանակ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հետազոտված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հավաստի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վրա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մեղավորության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չփարատվող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բոլոր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կասկածները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օգտին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մեկնաբանելով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սույն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360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1-4-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lastRenderedPageBreak/>
                    <w:t>կետերում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հարցերին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տալիս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հաստատող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պատասխաններ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□: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Մեջբերված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քրեադատավարական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դրույթների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վերլուծությունից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երևում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անմեղության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կանխավարկածի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պահանջով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անձի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մեղավորությունը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հանցանք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կատարելու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հաստատվի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վերաբերող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փոխկապակցված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հավաստի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բավարար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ամբողջությամբ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</w:rPr>
                    <w:t> 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առումով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Վճռաբեկ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Գրիգոր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Վարուժանի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Գրիգորյանի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վերաբերյալ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2015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փետրվարի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27-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/0002/01/14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վերահաստատում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Սաքանյանի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արտահայտած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իրավական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դիրքորոշումն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□(…)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բավարարությունը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ենթադրում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կոնկրետ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ապացուցման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շրջանակների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այնպիսի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որոշումը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որպեսզի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հավաքված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որակական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կողմից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ապահովեն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ապացուցման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առարկայի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յուրաքանչյուր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տարրի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պարզումը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իսկ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քանակական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կողմից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հանգամանքների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բացահայտման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արժանահավատությունը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դատավարական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որոշումների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հիմնավորվածությունն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պատճառաբանվածությունը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(…):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վճռաբեկ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Արարատ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Ավագի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Ավագյանի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Սերյոժայի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Սահակյանի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վերաբերյալ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արտահայտել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հետևյալ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իրավական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դիրքորոշումը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</w:rPr>
                    <w:t> 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□(...)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բավարարությունը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չափանիշներն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</w:rPr>
                    <w:t> 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 xml:space="preserve">1)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անմեղության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կանխավարկածը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2)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վարույթն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իրականացնող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մարմինների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ներքին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համոզմունքը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3)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դատավարական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որոշումների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հիմնավորվածությունը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պատճառաբանվածությունը</w:t>
                  </w:r>
                  <w:r w:rsidRPr="00584D23">
                    <w:rPr>
                      <w:rFonts w:ascii="Tahoma" w:eastAsia="Times New Roman" w:hAnsi="Tahoma" w:cs="Tahoma"/>
                      <w:color w:val="21346E"/>
                      <w:sz w:val="18"/>
                      <w:szCs w:val="18"/>
                    </w:rPr>
                    <w:t>։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Հանցանքի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մեղադրվող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յուրաքանչյուր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անձի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վերաբերյալ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ապացուցման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ենթակա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յուրաքանչյուր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հանգամանքի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կապակցությամբ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հետևությունը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հիմնված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լինի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ոչ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գնահատողական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դատողությունների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կանխատեսումների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կարծիքների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կոնկրետ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օրենքով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սահմանված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կարգով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ձեռք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բերված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փաստական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տվյալների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վրա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կապակցությամբ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Վճռաբեկ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Հակոբյանի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արձանագրում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մեղսագրվող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հանցագործության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դրա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հատկանիշների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ապացուցման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բեռը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մեղադրանքի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կողմը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իսկ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չփարատված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կասկածները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մեկնաբանվեն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հօգուտ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մեղադրյալի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Դրանից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հետևում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մեղադրանքի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կողմը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անձի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հաստատելու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բավարար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ապացույցներ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ներկայացնելու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պարտականությունը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(…)□ (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տե՛ս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Մարգար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Հակոբյանի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վերաբերյալ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2013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մայիսի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8-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ԵԿԴ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/0168/01/12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13-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):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</w:rPr>
                    <w:t> 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Մարդու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իրավունքների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եվրոպական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նախադեպային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իրավունքի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ուսումնասիրությունը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ցույց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տալիս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Եվրոպական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կոնվենցիայի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6-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երաշխավորված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անմեղության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կանխավարկածի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սկզբունքը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այլոց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ենթադրում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մեղադրանքի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կողմի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պարտականությունը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ներկայացնելու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անձին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դատապարտելու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բավարար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ապացույցներ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(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տե՛ս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այլոց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Barbera Messegue and Jabardo v. Spain,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գանգատ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10590/83, 1988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դեկտեմբերի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6-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վճիռ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 77-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Janosevic v. Sweden,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գանգատ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34619/97, 2002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հուլիսի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23-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վճիռ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 97-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):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</w:rPr>
                    <w:t> 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Այսպիսով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անմեղության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կանխավարկածի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սկզբունքը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ենթադրում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այնպիսի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ամբողջության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առկայություն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անհրաժեշտ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անձի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մեղավորությունը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ողջամիտ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(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հիմնավոր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)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կասկածից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ապացուցված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ոչ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անձի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մեղավորության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ենթադրություններ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բավարարությունը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մյուս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չափանիշին՝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ներքին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համոզմունքին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Վճռաբեկ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անդրադարձել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Հովհաննիսյանի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Մարտիրոսյանի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վերաբերյալ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դիրքորոշում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ձևավորել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□(…)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Ներքին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համոզմունքը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գնահատման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արդյունք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բնութագրվում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օբյեկտիվ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սուբյեկտիվ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գործոնների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անխզելի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կապով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կողմից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բխի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հետազոտվող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բավարար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lastRenderedPageBreak/>
                    <w:t>համակցությունից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հիմնվի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դրանց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վրա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իսկ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մյուս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կողմից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անկողմնակալ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դիտորդի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մոտ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առաջացնի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վստահությունը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հետազոտվել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արդարության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բոլոր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պահանջների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պահպանմամբ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</w:rPr>
                    <w:t> 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գնահատումը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կատարվում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ներքին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համոզման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վրա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սակայն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լինել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կամայական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Դրա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հիմքում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դրված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լինի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բոլոր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հանգամանքների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լրիվ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օբյեկտիվ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բազմակողմանի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 (…)□ (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տե՛ս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Հովհաննիսյանի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Աշոտ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Մարտիրոսյանի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վերաբերյալ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Վճռաբեկ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2010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փետրվարի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12-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ԵՔՐԴ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/0632/01/08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14-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):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Ֆ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Գալստյանի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Վճռաբեկ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արձանագրել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պարտավոր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ակտում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ամրագրել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թույլատրելիության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վերաբերելիության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արժանահավատության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տեսանկյունից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գնահատման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ենթարկել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վրա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հիմնված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հետևությունները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ինչպես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անարժանահավատ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փաստարկները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(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դատավարության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371-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)</w:t>
                  </w:r>
                  <w:r w:rsidRPr="00584D23">
                    <w:rPr>
                      <w:rFonts w:ascii="Tahoma" w:eastAsia="Times New Roman" w:hAnsi="Tahoma" w:cs="Tahoma"/>
                      <w:color w:val="21346E"/>
                      <w:sz w:val="18"/>
                      <w:szCs w:val="18"/>
                    </w:rPr>
                    <w:t>։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Հակառակ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գնահատումը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դրա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արդյունքում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համապատասխան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ներքին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համոզմունքի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ձևավորումը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կկրեն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սուբյեկտիվ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բնույթ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կհանգեցնեն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կամայականության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անձի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արդար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դատաքննության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իրավունքի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խախտման՝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սահմանափակելով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ակտի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օրինականությունը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հիմնավորվածությունը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ստուգելու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վերադաս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հնարավորությունը։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</w:rPr>
                    <w:t> 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լուծման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բավարարությունը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չափանիշները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սերտորեն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փոխկապակցված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փոխադարձաբար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պայմանավորում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միմյանց։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լուծման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բավարար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ապացույցներ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ասելով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հասկանալ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թույլատրելի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վերաբերելի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արժանահավատ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համակցություն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հաղթահարելով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անմեղության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կանխավարկածը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անաչառ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դիտորդի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մոտ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կձևավորի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հիմնավոր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կասկածից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համոզվածություն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անձի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մեղավորության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վերաբերյալ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ինչպես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կհաստատի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ապացուցման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առարկան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կազմող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մյուս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հանգամանքները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հնարավորություն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կտա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կայացնել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հիմնավորված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պատճառաբանված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որոշում։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</w:rPr>
                    <w:t> 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Վճռաբեկ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արձանագրել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արժանահավատ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ճշմարտացիությունը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կասկած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հարուցում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արժանահավատության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տեսանկյունից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գնահատելիս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ընդունի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հետևյալ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հանգամանքները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)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աղբյուրի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հատկանիշները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(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օրինակ՝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փորձագետի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ձեռնհասությունը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ցուցմունք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անձի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շահագրգռվածությունը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դեպքերում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հոգեբանական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ֆիզիոլոգիական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հատկանիշները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վիճակը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ինչպես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անձին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վերաբերող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հատկանիշներ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որոնք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ազդեցություն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ունենալ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անձի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կողմից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նշանակություն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ունեցող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հանգամանքներն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ընկալելու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մտապահելու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վերարտադրելու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գործընթացի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վրա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),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)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ձևավորման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հանգամանքները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(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օրինակ՝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վկայի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կողմից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կոնկրետ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հանգամանքն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ընկալելու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պայմանները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պաշտպանի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ներկայացուցչի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ներկայությունը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այլն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),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)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ապացուցողական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տեղեկությունը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ձեռք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բերելու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միջոցը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)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բովանդակությունը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կազմող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տեղեկությունը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հաստատող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հերքող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հանգամանքների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առկայությունը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)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տեղեկության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ստացումն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աղբյուրից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Յուրաքանչյուր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արժանահավատության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տեսանկյունից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գնահատվի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համակցության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մեջ՝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բազմակողմանի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մանրամասն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գնահատելով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փաստական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տվյալների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ստացման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աղբյուրները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ձևավորման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ամբողջ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ընթացքը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արժանահավատության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վերաբերյալ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վերջնական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կայացվել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դրա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բովանդակությունն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աղբյուրներից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ստացված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տեղեկությունների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համադրելու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արդյունքում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</w:rPr>
                    <w:t> 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lastRenderedPageBreak/>
                    <w:t>Ապացույցի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արժանահավատության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վերաբերյալ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եզրահանգումները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հիմնվեն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փաստական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տվյալների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վրա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Վճռաբեկ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վերահաստատում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նախադեպային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իրավունքում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ձևավորած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դիրքորոշումն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դատավարությունում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հարցը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լուծելիս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բավարարության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շեմ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հիմնավոր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կասկածից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ապացուցողական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չափանիշը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հիմնավոր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կասկածից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ապացուցողական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չափանիշ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ասելով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հասկանալ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փաստական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տվյալների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(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)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այնպիսի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համակցություն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բացառում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հակառակի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ողջամիտ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հավանականությունը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Վերոգրյալը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նշանակում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հանցանք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անձի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մեղավորությունն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ընդհանրապես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առաջացնել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որևէ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կասկած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սակայն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այդպիսի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կասկածի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հավանականության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դրա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աստիճանը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լինի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աննշան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(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խիստ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ցածր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):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խոսքով՝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մեղադրանքը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կազմող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յուրաքանչյուր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փաստական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հանգամանք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հիմնավորվի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այնպիսի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ծավալով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կբացառի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դրա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ապացուցվածության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վերաբերյալ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ցանկացած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ողջամիտ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կասկած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(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մանրամասն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տե՛ս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Արարատ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Ավագյանի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Սահակյանի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Վճռաբեկ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2014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հոկտեմբերի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ԵԿԴ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/0252/01/13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33-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):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արձանագրում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բոլոր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դեպքերում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համակցությամբ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հնարավոր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հիմնավոր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կասկածից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ապացուցողական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չափանիշին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համապատասխան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հաստատել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անձի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մեղավորությունը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մեղսագրվող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արարքում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անձի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նկատմամբ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տվյալ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մեղադրանքի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շրջանակներում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կայացվել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դատավճիռ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քրեադատավարական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նորմերի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ինչպես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վճռաբեկ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նախադեպային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իրավունքի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համատեքստում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գնահատելով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սույն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ձեռք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բերված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ընթացքում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պատշաճ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իրավական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ընթացակարգի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շրջանակներում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հետազոտված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ապացույցները՝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արձանագրել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այդպիսիք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բավարար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Վարուժանի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Մամյանի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անմեղության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կանխավարկածը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հաղթահարելու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հիմնավոր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կասկածից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ապացուցողական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չափանիշին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համապատասխան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հաստատված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կատարել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վերագրվող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242-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244-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նախատեսված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հանցավոր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արարքները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գտնում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փոխկապակցված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հավաստի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բավարար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համակցություն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կհաստատվեր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Վարուժանի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Մամյանը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2014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օգոստոսի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18-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15:00-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սահմաններում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Մերսեդես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34 PM 307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հաշվառման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համարանիշի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Երևան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քաղաքի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Նժդեհի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փողոցի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44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հասցեի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առջև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ընդհարվել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փողոցի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աջակողմյան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հատվածում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կանգնած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Օպել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34 VN 495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համարանիշի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ավտոմեքենային՝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Արմեն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Բադալյանի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ուղևոր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Սարգիս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Այվազյանի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առողջությանն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անզգուշությամբ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պատճառել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միջին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ծանրության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վնաս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թողել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ճանապարհատրանսպորտային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պատահարի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վայրը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</w:rPr>
                    <w:t> 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Այսպես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</w:rPr>
                    <w:t> 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2014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օգոստոսի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28-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242-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հատկանիշներով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հարուցելու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նկարագրական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Մերսեդես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Սերգեյի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Սարգսյանը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հետագա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ընթացքում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ձեռք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վկայի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կարգավիճակ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 1/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h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Սարգսյանը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հիշատակված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մարմնական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վնասվածքով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ավտովթարի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վերաբերյալ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1242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ամփոփագրում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ինչպես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քննիչի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կողմից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օրը՝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18.08.2014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կազմված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տեղեկանքում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 3, 4/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lastRenderedPageBreak/>
                    <w:t>Ճանապարհատրանսպորտային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վայրի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զննության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կազմված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արձանագրության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համաձայն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`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Մերսեդես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34PM307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համարանիշի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վարորդն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Սերգեյի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Սարգսյանը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 5-12/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Նույնը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տրանսպորտային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միջոցը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զննության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ենթարկելու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18.08.2014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արձանագրության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 15-16/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Դեռևս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կապակցությամբ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նյութերի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նախապատրաստման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ընթացքում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Սարգսյանը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խոստովանել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ընկերոջ՝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հոր՝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Նժդեհի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փողոցում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բախվել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մայթեզրին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կայանված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Օպել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հետնամասին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իսկ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ծառին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ընկերներ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Վարդանը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 33-34/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Նույնանման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բացատրություններ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Հարությունյանը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Վարդան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Հարությունյանը՝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մասնավորապես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նշելով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նստած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վարորդի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նստատեղին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իսկ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Վարդանը՝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հետևի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նստատեղի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ձախակողմյան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հատվածում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 35-36/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տուժող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Արմեն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Բադալյանը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26.08.2014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բացատրություն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վթարից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անմիջապես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հետո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նախքան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հիվանդանոց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գնալը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հավաքված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բազմության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խոսակցություններից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տեղեկացել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Մերսեդեսի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ղեկին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տիրոջ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որդին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Արդեն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հիվանդանոցում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մոտեցել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անունով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տղամարդ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ներկայացել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սեփականատեր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հայտնելով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ղեկին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տղան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խնդրել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փոխել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վարորդին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խոստանալով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կապված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բոլոր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ծախսերը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հոգալ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Ընդունելով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առաջարկը՝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խոստացել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չբողոքել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Երկրորդ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կրկին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այցելել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հիվանդանոց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պարտավորագիր՝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խոստանալով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վթարված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նմանատիպ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մեքենայով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փոխարինել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2000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դոլար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պատճառը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սկզբնական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բացատրությամբ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բողոքել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ցանկանում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որպեսզի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Մերսեդեսի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վարորդը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ենթարկվի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պատասխանատվության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Արմեն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Բադալյանը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բացատրությամբ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միաժամանակ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Մերսեդես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ղեկին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ժամանալ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ոչ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Սարգսյանը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որդին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 42-43/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Նույնաբովանդակ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բացատրություն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մյուս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տուժող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Սարգիս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Այվազյանը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 44/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Սարգսյանը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04.09.2014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հարցաքննվելիս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մասնավորապես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հայտնել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խնդրել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ընկերուհուն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տեսակցելու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նպատակով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Հատկանշական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տվյալ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ցուցմունքում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Սարգսյանը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ուղևոր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իսկ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Մամյանին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նախկինում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ընդհանրապես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չէր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հիշատակել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Ըստ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ցուցմունքի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Մամյանին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ղեկը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զիջել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Սասունցի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Դավթի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արձանի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մոտ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խմած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լինելու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պատճառով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</w:rPr>
                    <w:t> 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Ուշագրավ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սկզբնական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բացատրության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Սարգսյանը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միանշանակ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ամբողջովին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սթափ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վիճակում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□: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 34, 55-56/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Մամյանը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05.09.2014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հարցաքննության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ժամանակ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հայտնել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Ավետսիյանի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ղեկին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նստած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Սարգսյանին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խնդրել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Սասունցի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Դավթի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արձանի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մոտ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զիջել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տեղը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վերջինս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խմած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սկզբանե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ներկայացել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խնդրել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lastRenderedPageBreak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 57-58/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Նույնանման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ցուցմունքներ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վկաներ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Վարդան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Հարությունյանը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Հարությունյանը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 59-60, 61-62/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Տուժող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Արմեն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Բադալյանը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10.09.2014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ցուցմունքում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մասնավորապես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հիվանդանոց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այցելած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հարցրել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Մերսեդեսի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վարորդը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վերջինս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հայտնել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ղեկին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որդին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խնդրելով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չտալ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իսկ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03.10.2014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լրացուցիչ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ցուցմունքում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հայտնել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հետո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տեղեկացել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Մերսեդեսում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ոչ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չորս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հինգ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երիտասարդներ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վարորդն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տղան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 65-66, 74-75/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11.09.2014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ցուցմունքում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խոստովանել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հիվանդանոցում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անգամ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այցելել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տուժող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Արմեն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Բադալյանին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խնդրել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չբողոքել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 70-71/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ականատես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տուժող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Սարգիս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Այվազյանի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մայրը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Սուսաննա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Այվազյանը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ցուցմունք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վթարված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Մերսեդես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դուրս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եկել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4-5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երիտասարդներ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իսկ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ժամանակ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վայրում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գտնվող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տղամարդուց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(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)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տեղեկացել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պատկանում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իսկ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նախատել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լակոտներին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տալու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պատասխանել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տղաս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լակոտ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□: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 77-78/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Վարդաշեն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քրեակատարողական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հիմնարկի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դատապարտյալ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(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դատապարտված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258-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4-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235-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)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ցուցմունք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Վարդաշեն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ՔԿՀ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հանդիսանալով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տիպի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ռեժիմի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կալանավոր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` 2014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օգոստոսի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18-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կալանավայրից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բացակայել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հանգստյան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իմացել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վթարից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մոտ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հետո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հորից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 79-80/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Վարույթն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իրականացնող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մարմինն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անգամ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փորձել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պարզել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ինչ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եղանակով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հայրը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ընդամենը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հետո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տեղեկացրել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վթարի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պարագայում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ցուցմունքում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միանշանակ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պնդել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կալանավայրում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հեռախոս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օգտագործել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27.11.2014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լրացուցիչ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հարցաքննության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ժամանակ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տուժող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Արմեն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Բադալյանը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հայտնել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օգտագործում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099 -54 -58 -58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098-44-06-44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հեռախոսահամարները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վթարի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տեսաձայնագրությունում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մատնացույց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ինչը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վկայում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վերջինիս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կողմից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վայրում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լինելու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հանգամանքի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.110/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Վարույթն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իրականացնող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մարմնի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կողմից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զննության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ենթարկվել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ԱրմենՏել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կողմից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ստացված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099-54-58-58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հեռախոսահամարից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18.08.2014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19.08.2014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կատարված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մուտքային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ելքային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հեռախոսազանգերի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վերծանումները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Զննությամբ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պարզվել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կատարված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զանգերը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սպասարկող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ալեհավաքների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տեղակայումները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 183-190/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Մամյանը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հարցաքննության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ժամանակ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099-54-58-58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հեռախոսահամարը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շուրջ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երկու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ամիս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գտնվել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տրամադրության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տակ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ժամանակ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գործածվել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կողմից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Իսկ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քննիչի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հարցին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ինչպես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կբացատրի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հանգամանքը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օգոստոսի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19-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երեկոյան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հեռախոսահամարը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սպասարկվել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կողմից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գտնվել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Երևան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Խորենացի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44/,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Մամյանը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պատճառաբանել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հնարավոր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հեռախոսը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թողած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լինի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Էրեբունի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lastRenderedPageBreak/>
                    <w:t>հիվանդանոցում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պառկած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ընկերներից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մեկի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մոտ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 191-192/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Սարգսյանը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04.02.2015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հակասական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ցուցմունք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թեև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կոնկրետ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հիշում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կողմից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շահագործվող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բջջային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հեռախոսահամարը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սակայն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քննիչի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կողմից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ներկայացվել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իսկ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կողմից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շահագործված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099-56-33-11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հեռախոսահամարի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վերծանումները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ուսումնասիրելով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այդպիսիք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վերջինս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հայտարարել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վերծանումներում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հեռախոսահամարը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</w:rPr>
                    <w:t> 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 194-195/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Առնվազն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անհասկանալի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ինչպես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անձը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չնշելով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կոնկրետ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հեռախոսահամար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միանշանակ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հայտարարել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ներկայացված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վերծանումներում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բացակայում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Ազնիվ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Չիբուխչյանը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ցուցմունք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099-54-58-58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բջջային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հեռախոսահամարից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օգտվել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ծանոթ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անվանում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 2014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օգոստոսի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18-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անգամ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հեռախոսազրույց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ունեցել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առավոտյան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երեկոյան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/: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Առավոտյան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տեղեկացրել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գտնվում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հեռախոսազանգերը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կատարվել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պատկանող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099-54-58-58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հեռախոսահամարին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Չիբուխչյանը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հայտնել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Վլադիրմիրը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Մերսեդես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հեռախոսահամարից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հեռախոսահամարով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կապ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հաստատել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 216-217/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Սոֆի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Մկրտչյանի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ցուցմունքով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099-54-58-58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հեռախոսահամարը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գործածվել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ծանոթ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կողմից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օրը՝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2014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օգոստոսի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18-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առավոտյան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զանգել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հեռախոսահամարին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խոսել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գտնվել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իսկ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երեկոյան՝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18-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սահմաններում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կրկին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զանգահարել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խոսել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վերջինս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տեղեկացրել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երրորդ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թաղամասում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Մերսեդես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վթարի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ենթարկվել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ստացել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վնասվածքներ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Հաջորդ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առավոտյան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նորից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զանգել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իմանալով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վերջինս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գտնվում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Էրեբունի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հիվանդանոցում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գնացել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տեսակցության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Հիվանդանոցում՝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պալատներից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մեկում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հանդիպել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վերջինիս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հորը՝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ինչպես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հիվանդասենյակում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պառկած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ընկերոջը՝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պատմածով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տեղեկացել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մեքենայով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բախվել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Օպել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Մկրտչյանը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միաժամանակ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հայտնել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099-54-58-58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հեռախոսահամարից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հեռախոսահամար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ժամանակահատվածում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ունեցել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</w:rPr>
                    <w:t> 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 219-220/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Նույնանման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ցուցմունքներ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ծանոթ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վկաներ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հարցաքննված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Լիլիթ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Գրիգորյանը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Արմեն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Բադալյանը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 222-223, 226/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հարցաքննված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Աիդա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Սարգսյանը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մասնավորապես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հայտնել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099-54-58-58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հեռախոսահամարից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օգտվել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ծանոթ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շրջապատում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անվանել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Ինչպես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հաջորդ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շուրջ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14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անգամ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հեռախոսահամարով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հեռախոսազրույց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ունեցել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իմանալով՝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հեռախոսահամար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ունեցել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 229-230/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շուրջ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7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ամիս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տուժող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ճանաչված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Սարգիս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Այվազյանն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ցուցմունքում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համոզմունք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հայտնել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վթարի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պահին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Մերսեդես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 252/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վերաբերյալ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դատաբժշկական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փորձաքննության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631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եզրակացության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համաձայն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ուշ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ներկայացնելու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բժշկական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փաստաթղթերի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բացակայության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պատճառով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ներկայումս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lastRenderedPageBreak/>
                    <w:t>թե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մոտ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մարմնական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վնասվածքներ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ոչ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հնարավոր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վերջիններս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անհետացած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լինել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ընթացքում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□: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 253-254/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արձանագրել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դատաբժշկական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փորձաքննության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ներկայացվել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շուրջ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7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ամիս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անց՝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18.03.2015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Վարդաշեն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հիմնարկի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աշխատակից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Մարտիրսյանը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ցուցմունք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հանդիսացել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հիմնարկի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տիպի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դատապարտյալ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գործածել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099-54-58-58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հեռախոսահամարը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օրը՝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2014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օգոստոսի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18-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ուշ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երեկոյան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միջև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տեղի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ունեցած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հեռախոսազրույցների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բովանդակությունը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հիշում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բացատրել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ինչու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հեռախոսահամարը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սպասարկվել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ՔԿՀ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տարածքը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չսպասարկող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ալեհավաքների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կողմից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իսկ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եթե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լքել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հիմնարկը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համապատասխան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թույլտվության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 258-260/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արձանագրում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Վարդաշեն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հիմնարկի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տիպում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պատիժը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դատապարտյալ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Ավետսիյանի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կողմից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օրը՝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2014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օգոստոսի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18-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վթարի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ժամանակ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ՔԿՀ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չգտնվելու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հանգամանքը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ստուգելու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նպատակով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վարույթն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իրականացնող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մարմնի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կողմից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ձեռնարկված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միջոցառումները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բավարար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ՔԿՀ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աշխատակիցներից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ստացված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ցուցմունքները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քննիչի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կողմից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կատարվել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անհրաժեշտ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հարցադրումներ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բերված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փաստարկները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լիարժեք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ստուգվել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այդպիսիք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համադրվել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ձեռք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բերված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</w:rPr>
                    <w:t> 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Մասնավորապես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պատասխան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կատարված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հարցմանը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Վարդաշեն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ՔԿՀ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գրության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համաձայն՝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պատիժ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7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դատապարտյալ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 96-97/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</w:rPr>
                    <w:t> 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Վերջիններիս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հարցաքննելու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կողմից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կատարման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ժամանակ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ՔԿՀ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գտնվելու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բացակայելու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հանգամանքը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պարզելու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քննիչը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բավարարվել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ընդամենը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դատապարտյալի՝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Անդրանիկ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Զարբաբյանի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հարցաքննությամբ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իդեպ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խիստ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մակերեսային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բավարար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հանգամանքները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հիմնավորելու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հերքելու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 106-107/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</w:rPr>
                    <w:t> 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Դեռ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ավելին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կողմից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վթարված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Մերսեդես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վերջինիս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կողմից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099-54-58-58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հեռախոսահամարը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օգտագործելու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դրա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առնչվող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մյուս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հարցերը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պարզելու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ուղղությամբ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ձեռնարկված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օպերատիվ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հետախուզական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միջոցառումները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դրական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արդյունք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Հատկանշական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կողմից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ավտոմեքենայում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վայրում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չլինելու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հանգամանքները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փորձել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հիմնավորել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վերջինիս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ընկերները՝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վկաներ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Հարությունյանը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Վարդան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Հարությունյանը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Սարգսյանը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ցուցմունքները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համադրելով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ձեռք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բերված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մյուս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արժանահավատ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</w:rPr>
                    <w:t> 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միաժամանակ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փաստում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ձեռք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բերված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վերլուծությունն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համակցության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ստացված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հեռախոսազանգերի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վերծանումների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զննությունը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ակնհայտորեն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վկայում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099-54-58-58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հեռախոսահամարը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քննությանը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հետաքրքրող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ժամանակահատվածում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շահագործվել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կողմից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դրա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վառ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պացույցն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հեռախոսահամարի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բաժանորդի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կապ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հաստատած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անձանց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շրջանակը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/,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վերջինս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Վարդաշեն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ՔԿՀ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2014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օգոստոսի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18-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վթարի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կատարման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ժամանակահատվածում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գտնվել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Հատկանշական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վարույթն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իրականացնող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մարմինը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կատարված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քննությամբ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նույնպես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հանգել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հետևության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2014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lastRenderedPageBreak/>
                    <w:t>օգոստոսի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18-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շահագործել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099- 54- 58- 58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հեռախոսահամարը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ՔԿՀ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բացակայել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կապակցությամբ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05.10.2015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համապատասխան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60114914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նյութերով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315-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հատկանիշներով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հարուցվել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 177-180/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</w:rPr>
                    <w:t> 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Անհրաժեշտ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փաստել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վարույթն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իրականացնող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մարմնի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կողմից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միջոցներ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ձեռնարկվել՝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պարզելու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իրականում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որևէ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բուժհաստատությունում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Էրեբունի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/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համապատասխան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բուժօգնություն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ստացել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ոչ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Ինչպես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Սոֆի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Մկրտչյանը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ցուցմունք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տեղեկացել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վթարի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դրա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հետևանքով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ստացած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վնասվածքի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Էրեբունի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հիվանդանոցում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գտնվելու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Անհասկանալի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ինչ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տրամաբանությունից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ելնելով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քննիչը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Սոֆի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Մկրտչյանին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առերեսել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ինչպես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հիվանդասենյակում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ժամանակ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գտնվող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Հարությունյանի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ովքեր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ցուցմունքներում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կտրականապես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հերքել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Վլադիմիր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Վարդաշեն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ՔԿՀ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բացակայելու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վթարի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վայրում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գտնվելու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հանգամանքները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վարույթն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իրականացնող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մարմինը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ձեռնարկել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հնարավոր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բոլոր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միջոցառումները՝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փաստական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հանգամանքները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պարզելու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ուղղությամբ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լիարժեք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ստուգել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Սարգսյանի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բերված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փաստարկները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մասնավորապես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կապված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ընկերուհուն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հանդիպելու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նպատակով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վերջինիս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Մերսեդես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վերցնելու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/,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պարզվել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ընկերուհու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ինքնությունը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բնակության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վայրը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վերջինս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հարցաքննվել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Լիովին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ստուգվել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Մամյանի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պատճառաբանությունները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</w:rPr>
                    <w:t> 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միաժամանակ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արձանագրում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քննիչի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ուղեկցությամբ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Գալուստ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կողմից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տուժող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Արմեն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Բադալյանին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այցելելու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որդու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նկատմամբ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բողոք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չներկայացնելու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խնդրանքի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կապված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հանգամանքը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հստակեցված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պարզ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արդյոք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Հատուկ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քննչական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ծառայությունում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քննվող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առարկա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հանդիսանում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ոչ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ինչպիսի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փաստական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տվյալների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պարզումը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կարևոր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նշանակություն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ունենալ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հանգամանքները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բացահայտելու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պայմաններում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նշանակություն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ունեցող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հանգամանքները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պարզված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 19.09.2015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Մամյանը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242-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244-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ներգրավվել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որպես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մեղադրյալ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 136-139/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Ուշագրավ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առաջադրված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մեղադրանքի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շուրջ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Մամյանը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օգտվելով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դատավարական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իրավունքներից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հրաժարվել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ցուցմունք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տալուց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/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 141/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դատավարության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35-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համաձայն՝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հարուցվել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իսկ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հարուցված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վարույթը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ենթակա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կարճման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եթե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արարքի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հանցակազմ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</w:rPr>
                    <w:t> 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դատավարության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366-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համաձայն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՝դատարանը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պարտավոր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սույն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35-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1-3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կետերով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նախատեսված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հիմքերից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որևէ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մեկի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առկայության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տվայլ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նիստում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կայացնել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արդարացման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դատավճիռ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Այսպիսով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ստուգելով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Վարուժանի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Մամյանի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կողմից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242-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244-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նախատեսված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հանցագործություններ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կատարելու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վերաբերյալ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ձեռք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բերված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դրանց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վերլուծության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համադրելու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միջոցով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գնահատելով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դրանք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վերաբերելիության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lastRenderedPageBreak/>
                    <w:t>թույլատրելիության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իսկ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ամբողջ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ապացույցներն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համակցությամբ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լուծման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բավարարության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տեսանկյունից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դրանց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բազմակողմանի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լրիվ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օբյեկտիվ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վրա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հիմնված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ներքին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համոզմամբ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մեղավորության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չփարատվող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բոլոր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կասկածները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օգտին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մեկնաբանելով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գտնում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Վարուժանի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Մամյանին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242-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244-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առաջադրված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մեղադրանքները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հիմնավորող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բավարար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համակցություն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առկա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հոդվածներով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նախատեսված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հանցագործություններին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մասնակցությունն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ապացուցված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կապակցությամբ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ճանաչել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հռչակել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Վարուժանի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Մամյանի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անմեղությունը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242-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244-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մեղսագրված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հանցանքների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կատարման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մեջ՝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հանցակազմի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բացակայության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հիմքով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կայացնել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արդարացման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դատավճիռ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քաղաքացիական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հայց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հարուցվել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գույքային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վնասի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հատուցման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պահանջ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ներկայացվել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Քննարկելով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իրեղեն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հարցը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գտնում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դատավճռի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օրինական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ուժի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մտնելուց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հետո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 16.10.2015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իրեղեն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ապացույցներ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ճանաչված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Մերսեդես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-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34 PM 307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համարանիշի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Օպել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34 VN 495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համարանիշի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թողնել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ՃՈ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տուգանային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հրապարակում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</w:rPr>
                    <w:t> 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Քննարկելով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խափանման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միջոցի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հարցը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գտնում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Վարուժանի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Մամյանի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նկատմամբ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ընտրված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խափանման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միջոց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չհեռանալու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ստորագրությունը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պետք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վերացնել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Վերոգրյալի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վրա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ղեկավարվելով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դատավարության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35-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 119-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 151-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 357-360-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 366-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 369-373-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հոդվածներով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`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Ճ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Ռ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Ճանաչել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հռչակել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Վարուժանի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Մամյանի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անմեղությունը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Հայաստանի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Հանրապետության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bookmarkStart w:id="0" w:name="_GoBack"/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242-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242-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հոդվածով</w:t>
                  </w:r>
                  <w:bookmarkEnd w:id="0"/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նախատեսված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հանցանքների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կատարման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այդ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մեղադրանքներով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արդարացնել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հանցակազմի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բացակայության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պատճառաբանությամբ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Խափանման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միջոց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չհեռանալու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ստորագրությունը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վերացնել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Դատավճռի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օրինական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ուժի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մեջ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մտնելուց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հետո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 16.10.2015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որոշմամբ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իրեղեն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ապացույցներ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ճանաչված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Մերսեդես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-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Բենց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34 PM 307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համարանիշի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□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Օպել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□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մակնիշի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34 VN 495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համարանիշի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ավտոմեքենաները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թողնել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ՃՈ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տուգանային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հրապարակում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Դատավճիռը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հրապարակվելու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օրվանից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հետո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մեկամսյա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ժամկետում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կարող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բողոքարկվել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</w:rPr>
                    <w:t> 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ԴԱՏԱՎՈՐ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Ռ</w:t>
                  </w: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584D23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ԲԱՂԴԱՍԱՐՅԱՆ</w:t>
                  </w:r>
                </w:p>
              </w:tc>
            </w:tr>
          </w:tbl>
          <w:p w:rsidR="00584D23" w:rsidRPr="00584D23" w:rsidRDefault="00584D23" w:rsidP="005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4D23" w:rsidRPr="00584D23" w:rsidRDefault="00584D23" w:rsidP="00584D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584D23" w:rsidRPr="00584D23" w:rsidTr="00584D23">
        <w:tc>
          <w:tcPr>
            <w:tcW w:w="0" w:type="auto"/>
            <w:shd w:val="clear" w:color="auto" w:fill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6689"/>
            </w:tblGrid>
            <w:tr w:rsidR="00584D23" w:rsidRPr="00584D23">
              <w:tc>
                <w:tcPr>
                  <w:tcW w:w="3000" w:type="dxa"/>
                  <w:tcBorders>
                    <w:bottom w:val="single" w:sz="6" w:space="0" w:color="EEEEEE"/>
                  </w:tcBorders>
                  <w:shd w:val="clear" w:color="auto" w:fill="D9E0EE"/>
                  <w:tcMar>
                    <w:top w:w="30" w:type="dxa"/>
                    <w:left w:w="0" w:type="dxa"/>
                    <w:bottom w:w="30" w:type="dxa"/>
                    <w:right w:w="150" w:type="dxa"/>
                  </w:tcMar>
                  <w:hideMark/>
                </w:tcPr>
                <w:p w:rsidR="00584D23" w:rsidRPr="00584D23" w:rsidRDefault="00584D23" w:rsidP="00584D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1346E"/>
                      <w:sz w:val="18"/>
                      <w:szCs w:val="18"/>
                    </w:rPr>
                  </w:pPr>
                  <w:r w:rsidRPr="00584D23">
                    <w:rPr>
                      <w:rFonts w:ascii="Sylfaen" w:eastAsia="Times New Roman" w:hAnsi="Sylfaen" w:cs="Sylfaen"/>
                      <w:b/>
                      <w:bCs/>
                      <w:color w:val="21346E"/>
                      <w:sz w:val="18"/>
                      <w:szCs w:val="18"/>
                    </w:rPr>
                    <w:t>Դատական</w:t>
                  </w:r>
                  <w:r w:rsidRPr="00584D23">
                    <w:rPr>
                      <w:rFonts w:ascii="Times New Roman" w:eastAsia="Times New Roman" w:hAnsi="Times New Roman" w:cs="Times New Roman"/>
                      <w:b/>
                      <w:bCs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b/>
                      <w:bCs/>
                      <w:color w:val="21346E"/>
                      <w:sz w:val="18"/>
                      <w:szCs w:val="18"/>
                    </w:rPr>
                    <w:t>ակտի</w:t>
                  </w:r>
                  <w:r w:rsidRPr="00584D23">
                    <w:rPr>
                      <w:rFonts w:ascii="Times New Roman" w:eastAsia="Times New Roman" w:hAnsi="Times New Roman" w:cs="Times New Roman"/>
                      <w:b/>
                      <w:bCs/>
                      <w:color w:val="21346E"/>
                      <w:sz w:val="18"/>
                      <w:szCs w:val="18"/>
                    </w:rPr>
                    <w:t xml:space="preserve"> </w:t>
                  </w:r>
                  <w:r w:rsidRPr="00584D23">
                    <w:rPr>
                      <w:rFonts w:ascii="Sylfaen" w:eastAsia="Times New Roman" w:hAnsi="Sylfaen" w:cs="Sylfaen"/>
                      <w:b/>
                      <w:bCs/>
                      <w:color w:val="21346E"/>
                      <w:sz w:val="18"/>
                      <w:szCs w:val="18"/>
                    </w:rPr>
                    <w:t>ամսաթիվը</w:t>
                  </w:r>
                  <w:r w:rsidRPr="00584D23">
                    <w:rPr>
                      <w:rFonts w:ascii="Times New Roman" w:eastAsia="Times New Roman" w:hAnsi="Times New Roman" w:cs="Times New Roman"/>
                      <w:b/>
                      <w:bCs/>
                      <w:color w:val="21346E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</w:tcBorders>
                  <w:shd w:val="clear" w:color="auto" w:fill="auto"/>
                  <w:tcMar>
                    <w:top w:w="30" w:type="dxa"/>
                    <w:left w:w="150" w:type="dxa"/>
                    <w:bottom w:w="30" w:type="dxa"/>
                    <w:right w:w="0" w:type="dxa"/>
                  </w:tcMar>
                  <w:hideMark/>
                </w:tcPr>
                <w:p w:rsidR="00584D23" w:rsidRPr="00584D23" w:rsidRDefault="00584D23" w:rsidP="00584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</w:pPr>
                  <w:r w:rsidRPr="00584D23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26-04-2016</w:t>
                  </w:r>
                </w:p>
              </w:tc>
            </w:tr>
          </w:tbl>
          <w:p w:rsidR="00584D23" w:rsidRPr="00584D23" w:rsidRDefault="00584D23" w:rsidP="005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4D23" w:rsidRPr="00584D23" w:rsidRDefault="00584D23" w:rsidP="00584D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584D23" w:rsidRPr="00584D23" w:rsidTr="00584D23">
        <w:tc>
          <w:tcPr>
            <w:tcW w:w="0" w:type="auto"/>
            <w:shd w:val="clear" w:color="auto" w:fill="auto"/>
            <w:hideMark/>
          </w:tcPr>
          <w:p w:rsidR="00584D23" w:rsidRPr="00584D23" w:rsidRDefault="00584D23" w:rsidP="005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39E8" w:rsidRDefault="00A839E8"/>
    <w:sectPr w:rsidR="00A839E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6234"/>
    <w:rsid w:val="00584D23"/>
    <w:rsid w:val="005C6234"/>
    <w:rsid w:val="00A839E8"/>
    <w:rsid w:val="00CB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4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8845</Words>
  <Characters>50421</Characters>
  <Application>Microsoft Office Word</Application>
  <DocSecurity>0</DocSecurity>
  <Lines>420</Lines>
  <Paragraphs>118</Paragraphs>
  <ScaleCrop>false</ScaleCrop>
  <Company/>
  <LinksUpToDate>false</LinksUpToDate>
  <CharactersWithSpaces>59148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LIVAMAN 07</dc:creator>
  <cp:keywords/>
  <dc:description/>
  <cp:lastModifiedBy>Irina Piloyan</cp:lastModifiedBy>
  <cp:revision>4</cp:revision>
  <dcterms:created xsi:type="dcterms:W3CDTF">2016-05-16T11:57:00Z</dcterms:created>
  <dcterms:modified xsi:type="dcterms:W3CDTF">2016-05-25T15:47:00Z</dcterms:modified>
</cp:coreProperties>
</file>